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2056"/>
        <w:gridCol w:w="2804"/>
        <w:gridCol w:w="1416"/>
        <w:gridCol w:w="133"/>
        <w:gridCol w:w="489"/>
        <w:gridCol w:w="411"/>
        <w:gridCol w:w="2466"/>
        <w:gridCol w:w="260"/>
      </w:tblGrid>
      <w:tr w:rsidR="00691F11" w:rsidRPr="00256819" w14:paraId="0B34FFCB" w14:textId="77777777" w:rsidTr="00773983">
        <w:trPr>
          <w:trHeight w:val="287"/>
          <w:jc w:val="center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142612D6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22271" w14:textId="12A30C93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bookmarkStart w:id="0" w:name="RANGE!B4:F42"/>
            <w:r w:rsidRPr="0025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Cognome e Nome:</w:t>
            </w:r>
            <w:bookmarkEnd w:id="0"/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486E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75B4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811E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91F11" w:rsidRPr="00256819" w14:paraId="5C8376E1" w14:textId="77777777" w:rsidTr="00773983">
        <w:trPr>
          <w:trHeight w:val="287"/>
          <w:jc w:val="center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7AA54A6F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5C273" w14:textId="13AD4E66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25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Matricola: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75FF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5E4E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7F52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5458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91F11" w:rsidRPr="00256819" w14:paraId="06C04846" w14:textId="77777777" w:rsidTr="00773983">
        <w:trPr>
          <w:trHeight w:val="287"/>
          <w:jc w:val="center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6554159D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47772" w14:textId="32258B0C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25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Telefono &amp; E-Mail: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724DC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DA9A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EEC8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91F11" w:rsidRPr="00256819" w14:paraId="7EBB8DDB" w14:textId="77777777" w:rsidTr="00773983">
        <w:trPr>
          <w:trHeight w:val="287"/>
          <w:jc w:val="center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2B335FA9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16233" w14:textId="65CE0219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25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Anno di Immatricolazione: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FDEA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ED79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1147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91F11" w:rsidRPr="00256819" w14:paraId="73664A34" w14:textId="77777777" w:rsidTr="00773983">
        <w:trPr>
          <w:trHeight w:val="287"/>
          <w:jc w:val="center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5A2F3595" w14:textId="77777777" w:rsidR="00691F11" w:rsidRPr="00256819" w:rsidRDefault="00691F11" w:rsidP="00C33590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0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D08A1" w14:textId="48F5FAD2" w:rsidR="00691F11" w:rsidRDefault="00691F11" w:rsidP="00C33590">
            <w:pPr>
              <w:tabs>
                <w:tab w:val="left" w:pos="5197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Indirizzo: </w:t>
            </w:r>
            <w:r w:rsidR="004647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COMUNICAZIONE VIA WEB</w:t>
            </w:r>
          </w:p>
          <w:p w14:paraId="7C3E0C2E" w14:textId="157C7339" w:rsidR="00691F11" w:rsidRPr="00256819" w:rsidRDefault="00691F11" w:rsidP="00C33590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691F11" w:rsidRPr="00E460B3" w14:paraId="6F3375AE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5E9D9F8" w14:textId="77777777" w:rsidR="00691F11" w:rsidRPr="00E460B3" w:rsidRDefault="00691F11" w:rsidP="00E46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92B8" w14:textId="60277CC1" w:rsidR="00691F11" w:rsidRPr="00E460B3" w:rsidRDefault="00691F11" w:rsidP="00E46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NOME ESAME</w:t>
            </w: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70FD" w14:textId="77777777" w:rsidR="00691F11" w:rsidRPr="00E460B3" w:rsidRDefault="00691F11" w:rsidP="00E46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SSD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7312" w14:textId="77777777" w:rsidR="00691F11" w:rsidRPr="00E460B3" w:rsidRDefault="00691F11" w:rsidP="00E46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CFU</w:t>
            </w:r>
          </w:p>
        </w:tc>
        <w:tc>
          <w:tcPr>
            <w:tcW w:w="2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87F96" w14:textId="77777777" w:rsidR="00691F11" w:rsidRPr="00E460B3" w:rsidRDefault="00691F11" w:rsidP="00E46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Data Superamento</w:t>
            </w:r>
          </w:p>
        </w:tc>
      </w:tr>
      <w:tr w:rsidR="00A6213E" w:rsidRPr="00E460B3" w14:paraId="13A01AC2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1123B9C1" w14:textId="77777777" w:rsidR="005173FB" w:rsidRPr="002F30FA" w:rsidRDefault="005173FB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044681F8" w14:textId="77777777" w:rsidR="005173FB" w:rsidRPr="002F30FA" w:rsidRDefault="005173FB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0A1F2ACB" w14:textId="77777777" w:rsidR="005173FB" w:rsidRPr="002F30FA" w:rsidRDefault="005173FB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2B0A36EC" w14:textId="77777777" w:rsidR="005173FB" w:rsidRPr="002F30FA" w:rsidRDefault="005173FB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42659D91" w14:textId="77777777" w:rsidR="005173FB" w:rsidRPr="002F30FA" w:rsidRDefault="005173FB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3067046B" w14:textId="77777777" w:rsidR="00DB56B1" w:rsidRPr="002F30FA" w:rsidRDefault="00DB56B1" w:rsidP="00DB56B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4E29A7CE" w14:textId="77777777" w:rsidR="002F30FA" w:rsidRDefault="002F30FA" w:rsidP="002F30F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30EA236A" w14:textId="77777777" w:rsidR="002F30FA" w:rsidRDefault="002F30FA" w:rsidP="002F30F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7AE5CBC0" w14:textId="2F176E2B" w:rsidR="00A6213E" w:rsidRPr="002F30FA" w:rsidRDefault="000A59F7" w:rsidP="002F30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  <w:r w:rsidRPr="002F30FA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  <w:t>O</w:t>
            </w: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68C66" w14:textId="575BE179" w:rsidR="00A6213E" w:rsidRPr="00A87121" w:rsidRDefault="00A6213E" w:rsidP="00691F11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Analisi Matematica 1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4E604" w14:textId="77777777" w:rsidR="00A6213E" w:rsidRPr="00A87121" w:rsidRDefault="00A6213E" w:rsidP="00A621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913CD" w14:textId="77777777" w:rsidR="00A6213E" w:rsidRPr="00A87121" w:rsidRDefault="00A6213E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96BFA" w14:textId="77777777" w:rsidR="00A6213E" w:rsidRPr="00E460B3" w:rsidRDefault="00A6213E" w:rsidP="00E46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A6213E" w:rsidRPr="00E460B3" w14:paraId="143B2CBD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456BE775" w14:textId="77777777" w:rsidR="00A6213E" w:rsidRPr="002F30FA" w:rsidRDefault="00A6213E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F3C27" w14:textId="5CC67B0F" w:rsidR="00A6213E" w:rsidRPr="00A87121" w:rsidRDefault="00A6213E" w:rsidP="00691F11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Analisi Matematica 2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35612" w14:textId="77777777" w:rsidR="00A6213E" w:rsidRPr="00A87121" w:rsidRDefault="00A6213E" w:rsidP="00A621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9C954" w14:textId="77777777" w:rsidR="00A6213E" w:rsidRPr="00A87121" w:rsidRDefault="00A6213E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D8D1C" w14:textId="77777777" w:rsidR="00A6213E" w:rsidRPr="00E460B3" w:rsidRDefault="00A6213E" w:rsidP="00E46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A6213E" w:rsidRPr="00E460B3" w14:paraId="19EBAB2B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7DF5837D" w14:textId="77777777" w:rsidR="00A6213E" w:rsidRPr="002F30FA" w:rsidRDefault="00A6213E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FFFAA" w14:textId="579B5AC1" w:rsidR="00A6213E" w:rsidRPr="00A87121" w:rsidRDefault="00A6213E" w:rsidP="00691F11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Analisi numerica 1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FFA27" w14:textId="77777777" w:rsidR="00A6213E" w:rsidRPr="00A87121" w:rsidRDefault="00A6213E" w:rsidP="00A621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CA726" w14:textId="77777777" w:rsidR="00A6213E" w:rsidRPr="00A87121" w:rsidRDefault="00A6213E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535BF" w14:textId="77777777" w:rsidR="00A6213E" w:rsidRPr="00E460B3" w:rsidRDefault="00A6213E" w:rsidP="00E46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A6213E" w:rsidRPr="00E460B3" w14:paraId="703338B7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0E86929E" w14:textId="77777777" w:rsidR="00A6213E" w:rsidRPr="002F30FA" w:rsidRDefault="00A6213E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24EBE" w14:textId="4EC24965" w:rsidR="00A6213E" w:rsidRPr="00A87121" w:rsidRDefault="00A6213E" w:rsidP="00691F11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Analisi numerica 2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37264" w14:textId="77777777" w:rsidR="00A6213E" w:rsidRPr="00A87121" w:rsidRDefault="00A6213E" w:rsidP="00A621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835FB" w14:textId="77777777" w:rsidR="00A6213E" w:rsidRPr="00A87121" w:rsidRDefault="00A6213E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BA058" w14:textId="77777777" w:rsidR="00A6213E" w:rsidRPr="00E460B3" w:rsidRDefault="00A6213E" w:rsidP="00E46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A6213E" w:rsidRPr="00E460B3" w14:paraId="02306A1F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0E3FF7BB" w14:textId="77777777" w:rsidR="00A6213E" w:rsidRPr="002F30FA" w:rsidRDefault="00A6213E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1D141" w14:textId="04D39690" w:rsidR="00DC2032" w:rsidRDefault="002F30FA" w:rsidP="00691F11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noProof/>
                <w:color w:val="375623"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53F21851" wp14:editId="4F0A03DF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45720</wp:posOffset>
                      </wp:positionV>
                      <wp:extent cx="1095375" cy="219075"/>
                      <wp:effectExtent l="0" t="0" r="9525" b="9525"/>
                      <wp:wrapTight wrapText="bothSides">
                        <wp:wrapPolygon edited="0">
                          <wp:start x="0" y="0"/>
                          <wp:lineTo x="0" y="20661"/>
                          <wp:lineTo x="21412" y="20661"/>
                          <wp:lineTo x="21412" y="0"/>
                          <wp:lineTo x="0" y="0"/>
                        </wp:wrapPolygon>
                      </wp:wrapTight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10953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7283EC" w14:textId="0CA33A25" w:rsidR="00DC2032" w:rsidRPr="00DC2032" w:rsidRDefault="00DC2032" w:rsidP="002F30FA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Calibri"/>
                                      <w:i/>
                                      <w:i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 Narrow" w:eastAsia="Times New Roman" w:hAnsi="Arial Narrow" w:cs="Calibri"/>
                                      <w:i/>
                                      <w:iCs/>
                                      <w:sz w:val="18"/>
                                      <w:szCs w:val="18"/>
                                      <w:lang w:eastAsia="it-IT"/>
                                    </w:rPr>
                                    <w:t>i</w:t>
                                  </w:r>
                                  <w:r w:rsidRPr="00DC2032">
                                    <w:rPr>
                                      <w:rFonts w:ascii="Arial Narrow" w:eastAsia="Times New Roman" w:hAnsi="Arial Narrow" w:cs="Calibri"/>
                                      <w:i/>
                                      <w:i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n alternativa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F218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45.75pt;margin-top:3.6pt;width:86.25pt;height:17.25pt;flip:x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" fillcolor="white [3201]" stroked="f" strokeweight=".5pt">
                      <v:textbox>
                        <w:txbxContent>
                          <w:p w14:paraId="267283EC" w14:textId="0CA33A25" w:rsidR="00DC2032" w:rsidRPr="00DC2032" w:rsidRDefault="00DC2032" w:rsidP="002F30FA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Calibri"/>
                                <w:i/>
                                <w:iCs/>
                                <w:sz w:val="18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Arial Narrow" w:eastAsia="Times New Roman" w:hAnsi="Arial Narrow" w:cs="Calibri"/>
                                <w:i/>
                                <w:iCs/>
                                <w:sz w:val="18"/>
                                <w:szCs w:val="18"/>
                                <w:lang w:eastAsia="it-IT"/>
                              </w:rPr>
                              <w:t>i</w:t>
                            </w:r>
                            <w:r w:rsidRPr="00DC2032">
                              <w:rPr>
                                <w:rFonts w:ascii="Arial Narrow" w:eastAsia="Times New Roman" w:hAnsi="Arial Narrow" w:cs="Calibri"/>
                                <w:i/>
                                <w:iCs/>
                                <w:sz w:val="18"/>
                                <w:szCs w:val="18"/>
                                <w:lang w:eastAsia="it-IT"/>
                              </w:rPr>
                              <w:t xml:space="preserve">n alternativa 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ascii="Arial Narrow" w:eastAsia="Times New Roman" w:hAnsi="Arial Narrow" w:cs="Calibri"/>
                <w:noProof/>
                <w:color w:val="375623"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5440E8" wp14:editId="427B9A2E">
                      <wp:simplePos x="0" y="0"/>
                      <wp:positionH relativeFrom="column">
                        <wp:posOffset>1661795</wp:posOffset>
                      </wp:positionH>
                      <wp:positionV relativeFrom="paragraph">
                        <wp:posOffset>22860</wp:posOffset>
                      </wp:positionV>
                      <wp:extent cx="142875" cy="260350"/>
                      <wp:effectExtent l="0" t="0" r="28575" b="25400"/>
                      <wp:wrapNone/>
                      <wp:docPr id="2" name="Right Bra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260350"/>
                              </a:xfrm>
                              <a:prstGeom prst="rightBrace">
                                <a:avLst>
                                  <a:gd name="adj1" fmla="val 0"/>
                                  <a:gd name="adj2" fmla="val 50000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EF4BC7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2" o:spid="_x0000_s1026" type="#_x0000_t88" style="position:absolute;margin-left:130.85pt;margin-top:1.8pt;width:11.25pt;height:2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" adj="0" strokecolor="black [3200]" strokeweight="1pt">
                      <v:stroke joinstyle="miter"/>
                    </v:shape>
                  </w:pict>
                </mc:Fallback>
              </mc:AlternateContent>
            </w:r>
            <w:r w:rsidR="00A6213E"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Calcolo delle probabilità</w:t>
            </w:r>
            <w:r w:rsidR="00A6213E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 </w:t>
            </w:r>
          </w:p>
          <w:p w14:paraId="7813C222" w14:textId="161E7614" w:rsidR="00A6213E" w:rsidRPr="00A87121" w:rsidRDefault="00DC2032" w:rsidP="00691F11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Complementi di</w:t>
            </w:r>
            <w:r w:rsidR="002F30FA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 Analisi</w:t>
            </w: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 Matematica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4C098" w14:textId="77777777" w:rsidR="00DC2032" w:rsidRDefault="00A6213E" w:rsidP="00A621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MAT/06</w:t>
            </w:r>
          </w:p>
          <w:p w14:paraId="290B83B8" w14:textId="1309BD35" w:rsidR="00A6213E" w:rsidRPr="00A87121" w:rsidRDefault="00DC2032" w:rsidP="00A621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</w:t>
            </w:r>
            <w:r w:rsidR="00A6213E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8FCF1" w14:textId="77777777" w:rsidR="00A6213E" w:rsidRPr="00A87121" w:rsidRDefault="00A6213E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C6DE2" w14:textId="77777777" w:rsidR="00A6213E" w:rsidRPr="00E460B3" w:rsidRDefault="00A6213E" w:rsidP="00E46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A6213E" w:rsidRPr="00E460B3" w14:paraId="5F9F847C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368196DC" w14:textId="77777777" w:rsidR="00A6213E" w:rsidRPr="002F30FA" w:rsidRDefault="00A6213E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3D3D9" w14:textId="1340AA39" w:rsidR="00A6213E" w:rsidRPr="00A6213E" w:rsidRDefault="00A6213E" w:rsidP="00691F11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Complementi di Geometria</w:t>
            </w: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2E23C" w14:textId="7C34083B" w:rsidR="00A6213E" w:rsidRPr="00A87121" w:rsidRDefault="00A6213E" w:rsidP="00A621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DDD54" w14:textId="732CAC9A" w:rsidR="00A6213E" w:rsidRPr="00A87121" w:rsidRDefault="00A6213E" w:rsidP="00A8712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D0CEEF" w14:textId="13E682D0" w:rsidR="00A6213E" w:rsidRPr="00E460B3" w:rsidRDefault="00A6213E" w:rsidP="00A87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A6213E" w:rsidRPr="00E460B3" w14:paraId="10711E91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2A5751BF" w14:textId="77777777" w:rsidR="00A6213E" w:rsidRPr="002F30FA" w:rsidRDefault="00A6213E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A64D7" w14:textId="24855695" w:rsidR="00A6213E" w:rsidRPr="00A87121" w:rsidRDefault="00A6213E" w:rsidP="00691F11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Fisica Generale 1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B2CC5" w14:textId="4BAF080B" w:rsidR="00A6213E" w:rsidRPr="00A87121" w:rsidRDefault="00A6213E" w:rsidP="00A621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FIS/01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18942" w14:textId="14D46225" w:rsidR="00A6213E" w:rsidRPr="00A87121" w:rsidRDefault="00A6213E" w:rsidP="00A8712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9BA762" w14:textId="32C5D83E" w:rsidR="00A6213E" w:rsidRPr="00E460B3" w:rsidRDefault="00A6213E" w:rsidP="00A87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A6213E" w:rsidRPr="00E460B3" w14:paraId="79D62CEF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40F1A4DC" w14:textId="77777777" w:rsidR="00A6213E" w:rsidRPr="002F30FA" w:rsidRDefault="00A6213E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E4A7C" w14:textId="72E7C807" w:rsidR="00A6213E" w:rsidRPr="00A87121" w:rsidRDefault="00A6213E" w:rsidP="00691F11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Fisica Generale 2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C5E85" w14:textId="522CA35E" w:rsidR="00A6213E" w:rsidRPr="00A87121" w:rsidRDefault="00A6213E" w:rsidP="00A621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FIS/01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30E99" w14:textId="15843E5E" w:rsidR="00A6213E" w:rsidRPr="00A87121" w:rsidRDefault="00A6213E" w:rsidP="00A8712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03EE34" w14:textId="0D59613C" w:rsidR="00A6213E" w:rsidRPr="00E460B3" w:rsidRDefault="00A6213E" w:rsidP="00A87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A6213E" w:rsidRPr="00E460B3" w14:paraId="46ABDA98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0940A8E4" w14:textId="77777777" w:rsidR="00A6213E" w:rsidRPr="002F30FA" w:rsidRDefault="00A6213E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6CA2E" w14:textId="114E708E" w:rsidR="00A6213E" w:rsidRPr="00A87121" w:rsidRDefault="00A6213E" w:rsidP="00691F11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Geometria 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71C34" w14:textId="03C065CF" w:rsidR="00A6213E" w:rsidRPr="00A87121" w:rsidRDefault="00A6213E" w:rsidP="00A621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1DA65" w14:textId="070E6961" w:rsidR="00A6213E" w:rsidRPr="00A87121" w:rsidRDefault="00A6213E" w:rsidP="00A8712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B436EC" w14:textId="4EED6409" w:rsidR="00A6213E" w:rsidRPr="00E460B3" w:rsidRDefault="00A6213E" w:rsidP="00A87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A6213E" w:rsidRPr="00E460B3" w14:paraId="6AF624D3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4ADBAD9B" w14:textId="77777777" w:rsidR="00A6213E" w:rsidRPr="002F30FA" w:rsidRDefault="00A6213E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DD169" w14:textId="109BFA3D" w:rsidR="00A6213E" w:rsidRPr="00A87121" w:rsidRDefault="00A6213E" w:rsidP="00691F11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Laboratorio di Programmazione Strutturata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77AF7" w14:textId="4438E797" w:rsidR="00A6213E" w:rsidRPr="00A87121" w:rsidRDefault="00A6213E" w:rsidP="00A621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53D0F" w14:textId="56196552" w:rsidR="00A6213E" w:rsidRPr="00A87121" w:rsidRDefault="00A6213E" w:rsidP="00A8712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842E6E" w14:textId="2750CFFC" w:rsidR="00A6213E" w:rsidRPr="00E460B3" w:rsidRDefault="00A6213E" w:rsidP="00A87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A6213E" w:rsidRPr="00E460B3" w14:paraId="2D7869B0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6C26E20F" w14:textId="77777777" w:rsidR="00A6213E" w:rsidRPr="002F30FA" w:rsidRDefault="00A6213E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B487F" w14:textId="2286A642" w:rsidR="00A6213E" w:rsidRPr="00A87121" w:rsidRDefault="00A6213E" w:rsidP="00A6213E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Programmazione in Java e gestione della grafica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8EB1A" w14:textId="22A4E9BA" w:rsidR="00A6213E" w:rsidRPr="00A87121" w:rsidRDefault="00A6213E" w:rsidP="00A621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042C6" w14:textId="2BA73D71" w:rsidR="00A6213E" w:rsidRPr="00A87121" w:rsidRDefault="00A6213E" w:rsidP="00A621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CE895C" w14:textId="49ECECB8" w:rsidR="00A6213E" w:rsidRPr="00E460B3" w:rsidRDefault="00A6213E" w:rsidP="00A621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1657A9" w:rsidRPr="00E460B3" w14:paraId="13C44A02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5F0A2866" w14:textId="77777777" w:rsidR="005173FB" w:rsidRPr="002F30FA" w:rsidRDefault="005173FB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17E0C5C5" w14:textId="77777777" w:rsidR="005173FB" w:rsidRPr="002F30FA" w:rsidRDefault="005173FB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23B82970" w14:textId="505D0032" w:rsidR="001657A9" w:rsidRPr="002F30FA" w:rsidRDefault="002F30FA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  <w:t>C</w:t>
            </w:r>
          </w:p>
          <w:p w14:paraId="5CBB010F" w14:textId="74921839" w:rsidR="004647EF" w:rsidRPr="002F30FA" w:rsidRDefault="004647EF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F9E05" w14:textId="689FFD08" w:rsidR="001657A9" w:rsidRPr="00A87121" w:rsidRDefault="001657A9" w:rsidP="00691F11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Cinematografia Digitale</w:t>
            </w: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E3143" w14:textId="77777777" w:rsidR="001657A9" w:rsidRPr="00A87121" w:rsidRDefault="001657A9" w:rsidP="00A621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48C2A" w14:textId="77777777" w:rsidR="001657A9" w:rsidRPr="00A87121" w:rsidRDefault="001657A9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4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20346" w14:textId="77777777" w:rsidR="001657A9" w:rsidRPr="00E460B3" w:rsidRDefault="001657A9" w:rsidP="00E46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FE48D0" w:rsidRPr="00E460B3" w14:paraId="76622A48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175C1CDB" w14:textId="77777777" w:rsidR="00FE48D0" w:rsidRPr="002F30FA" w:rsidRDefault="00FE48D0" w:rsidP="00FE4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BC56A" w14:textId="22A6B2AF" w:rsidR="00FE48D0" w:rsidRPr="00810D92" w:rsidRDefault="00FE48D0" w:rsidP="00FE48D0">
            <w:pPr>
              <w:spacing w:after="0" w:line="240" w:lineRule="auto"/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eastAsia="it-IT"/>
              </w:rPr>
            </w:pPr>
            <w:r w:rsidRPr="00810D92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Gestione dell'informazione in rete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154C3" w14:textId="01FBEB54" w:rsidR="00FE48D0" w:rsidRPr="00810D92" w:rsidRDefault="00FE48D0" w:rsidP="00FE4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810D92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DB433" w14:textId="158167AC" w:rsidR="00FE48D0" w:rsidRPr="00810D92" w:rsidRDefault="00FE48D0" w:rsidP="00FE4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810D92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F6F001" w14:textId="77777777" w:rsidR="00FE48D0" w:rsidRPr="00E460B3" w:rsidRDefault="00FE48D0" w:rsidP="00FE4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1657A9" w:rsidRPr="00E460B3" w14:paraId="7CE14834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1B388F4C" w14:textId="77777777" w:rsidR="001657A9" w:rsidRPr="002F30FA" w:rsidRDefault="001657A9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9A66F" w14:textId="3E0D31B4" w:rsidR="001657A9" w:rsidRPr="00A87121" w:rsidRDefault="001657A9" w:rsidP="00691F11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Teoria e tecnica della comunicazione di massa 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2B7CF" w14:textId="69E4899B" w:rsidR="001657A9" w:rsidRPr="00A87121" w:rsidRDefault="001657A9" w:rsidP="00A621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SPS/08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23E9D" w14:textId="7F7FFA43" w:rsidR="001657A9" w:rsidRPr="00A87121" w:rsidRDefault="001657A9" w:rsidP="00691F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D8F2A3" w14:textId="6BB0DF50" w:rsidR="001657A9" w:rsidRPr="00E460B3" w:rsidRDefault="001657A9" w:rsidP="00691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FE48D0" w:rsidRPr="00E460B3" w14:paraId="1C9E9C14" w14:textId="77777777" w:rsidTr="00FE48D0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0F7D0CFA" w14:textId="77777777" w:rsidR="00FE48D0" w:rsidRPr="002F30FA" w:rsidRDefault="00FE48D0" w:rsidP="002F30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24C468F3" w14:textId="4A36B9ED" w:rsidR="008D5CA9" w:rsidRPr="002F30FA" w:rsidRDefault="008D5CA9" w:rsidP="002F30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3D9D6B2A" w14:textId="77777777" w:rsidR="008D5CA9" w:rsidRPr="002F30FA" w:rsidRDefault="008D5CA9" w:rsidP="002F30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70DFFB19" w14:textId="38CDCCCE" w:rsidR="00FE48D0" w:rsidRPr="002F30FA" w:rsidRDefault="002F30FA" w:rsidP="002F30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  <w:t>I</w:t>
            </w:r>
          </w:p>
        </w:tc>
        <w:tc>
          <w:tcPr>
            <w:tcW w:w="48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70A4F" w14:textId="4F6083BF" w:rsidR="00FE48D0" w:rsidRPr="00F56583" w:rsidRDefault="00FE48D0" w:rsidP="00FE48D0">
            <w:pPr>
              <w:spacing w:after="0" w:line="240" w:lineRule="auto"/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Trattamento Digitale delle Immagini</w:t>
            </w: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33C4A" w14:textId="44AB2086" w:rsidR="00FE48D0" w:rsidRPr="00F56583" w:rsidRDefault="00FE48D0" w:rsidP="00FE4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C9037" w14:textId="740B86A6" w:rsidR="00FE48D0" w:rsidRPr="00F56583" w:rsidRDefault="00FE48D0" w:rsidP="00FE4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4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563B3" w14:textId="3D509AC2" w:rsidR="00FE48D0" w:rsidRPr="00E460B3" w:rsidRDefault="00FE48D0" w:rsidP="00FE4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D5CA9" w:rsidRPr="00E460B3" w14:paraId="089A552A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5835446E" w14:textId="77777777" w:rsidR="008D5CA9" w:rsidRPr="00A87121" w:rsidRDefault="008D5CA9" w:rsidP="008D5C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038BB" w14:textId="70389F7E" w:rsidR="008D5CA9" w:rsidRPr="00A87121" w:rsidRDefault="008D5CA9" w:rsidP="008D5CA9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Disegno e modellazione 3D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D4A82" w14:textId="474B96F7" w:rsidR="008D5CA9" w:rsidRPr="00A87121" w:rsidRDefault="008D5CA9" w:rsidP="008D5C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ICAR/17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01845" w14:textId="39EB54AD" w:rsidR="008D5CA9" w:rsidRPr="00A87121" w:rsidRDefault="008D5CA9" w:rsidP="008D5C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3FEE01" w14:textId="1CDA2E91" w:rsidR="008D5CA9" w:rsidRPr="00E460B3" w:rsidRDefault="008D5CA9" w:rsidP="008D5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510F" w:rsidRPr="00E460B3" w14:paraId="75F7F866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2ACCB44C" w14:textId="77777777" w:rsidR="00B3510F" w:rsidRPr="00A87121" w:rsidRDefault="00B3510F" w:rsidP="00B351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D9743" w14:textId="2963976A" w:rsidR="00B3510F" w:rsidRPr="00A87121" w:rsidRDefault="00B3510F" w:rsidP="00B3510F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Interfacce e </w:t>
            </w: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S</w:t>
            </w: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istemi </w:t>
            </w: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</w:t>
            </w: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ultimodali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09C0A" w14:textId="65C90965" w:rsidR="00B3510F" w:rsidRPr="00A87121" w:rsidRDefault="00B3510F" w:rsidP="00B351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EF60A" w14:textId="2C4A2C63" w:rsidR="00B3510F" w:rsidRPr="00A87121" w:rsidRDefault="00B3510F" w:rsidP="00B351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719F45" w14:textId="77777777" w:rsidR="00B3510F" w:rsidRPr="00E460B3" w:rsidRDefault="00B3510F" w:rsidP="00B35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B3510F" w:rsidRPr="00E460B3" w14:paraId="16585168" w14:textId="77777777" w:rsidTr="008D5CA9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F8939E1" w14:textId="77777777" w:rsidR="00B3510F" w:rsidRPr="00A87121" w:rsidRDefault="00B3510F" w:rsidP="00B3510F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1D399" w14:textId="044CA427" w:rsidR="00B3510F" w:rsidRPr="00A87121" w:rsidRDefault="00B3510F" w:rsidP="00B3510F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Basi di </w:t>
            </w: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D</w:t>
            </w: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ati e </w:t>
            </w: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S</w:t>
            </w: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istemi </w:t>
            </w: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W</w:t>
            </w: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eb</w:t>
            </w: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-</w:t>
            </w:r>
            <w:proofErr w:type="spellStart"/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B</w:t>
            </w: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ased</w:t>
            </w:r>
            <w:proofErr w:type="spellEnd"/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F55EB" w14:textId="0B420C04" w:rsidR="00B3510F" w:rsidRPr="00A87121" w:rsidRDefault="00B3510F" w:rsidP="00B351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00132" w14:textId="7FD3B07E" w:rsidR="00B3510F" w:rsidRPr="00A87121" w:rsidRDefault="00B3510F" w:rsidP="00B3510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B359E0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6AB96D" w14:textId="7726D711" w:rsidR="00B3510F" w:rsidRPr="00E460B3" w:rsidRDefault="00B3510F" w:rsidP="00B35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B35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FE48D0" w:rsidRPr="00E460B3" w14:paraId="559CCE75" w14:textId="77777777" w:rsidTr="008D5CA9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14:paraId="7CD993C5" w14:textId="77777777" w:rsidR="00FE48D0" w:rsidRPr="00A87121" w:rsidRDefault="00FE48D0" w:rsidP="00FE4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val="en-US"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7CF35" w14:textId="44018DFC" w:rsidR="00FE48D0" w:rsidRPr="00A87121" w:rsidRDefault="004647EF" w:rsidP="00EE6E33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Programmazione per il Web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50895" w14:textId="173202A1" w:rsidR="00FE48D0" w:rsidRPr="00A87121" w:rsidRDefault="004647EF" w:rsidP="00EE6E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71E4A" w14:textId="749BA99C" w:rsidR="00FE48D0" w:rsidRPr="00A87121" w:rsidRDefault="004647EF" w:rsidP="00EE6E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51AE6A" w14:textId="6A91C868" w:rsidR="00FE48D0" w:rsidRPr="00E460B3" w:rsidRDefault="00FE48D0" w:rsidP="00FE48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FE48D0" w:rsidRPr="00E460B3" w14:paraId="18555100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202BC281" w14:textId="77777777" w:rsidR="00FE48D0" w:rsidRPr="00E460B3" w:rsidRDefault="00FE48D0" w:rsidP="00FE4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2FF3" w14:textId="4206F682" w:rsidR="00FE48D0" w:rsidRPr="00E460B3" w:rsidRDefault="00FE48D0" w:rsidP="00FE48D0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Crediti a libera scelta </w:t>
            </w: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6821" w14:textId="7575EC60" w:rsidR="00FE48D0" w:rsidRPr="00E460B3" w:rsidRDefault="00FE48D0" w:rsidP="00FE4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6E5D" w14:textId="41F786BC" w:rsidR="00FE48D0" w:rsidRPr="00E460B3" w:rsidRDefault="00FE48D0" w:rsidP="00FE4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24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ABE5A" w14:textId="77777777" w:rsidR="00FE48D0" w:rsidRPr="00E460B3" w:rsidRDefault="00FE48D0" w:rsidP="00FE48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FE48D0" w:rsidRPr="00E460B3" w14:paraId="34F0FC3F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6AFE7B4" w14:textId="77777777" w:rsidR="00FE48D0" w:rsidRPr="00AD471D" w:rsidRDefault="00FE48D0" w:rsidP="00FE48D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A8D08D" w:themeColor="accent6" w:themeTint="99"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1195C" w14:textId="27821E67" w:rsidR="00FE48D0" w:rsidRPr="00E460B3" w:rsidRDefault="00FE48D0" w:rsidP="00FE48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6A647" w14:textId="0D13337E" w:rsidR="00FE48D0" w:rsidRPr="00E460B3" w:rsidRDefault="00FE48D0" w:rsidP="00FE48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5D30D" w14:textId="1ACEDD79" w:rsidR="00FE48D0" w:rsidRPr="00E460B3" w:rsidRDefault="00FE48D0" w:rsidP="00FE48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E6AB9" w14:textId="77777777" w:rsidR="00FE48D0" w:rsidRPr="00E460B3" w:rsidRDefault="00FE48D0" w:rsidP="00FE48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FE48D0" w:rsidRPr="00E460B3" w14:paraId="29F0BF15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11AA497" w14:textId="77777777" w:rsidR="00FE48D0" w:rsidRPr="001601C0" w:rsidRDefault="00FE48D0" w:rsidP="00FE48D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A8D08D" w:themeColor="accent6" w:themeTint="99"/>
                <w:sz w:val="20"/>
                <w:szCs w:val="20"/>
                <w:lang w:val="en-US"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9C9D7" w14:textId="6F9494BE" w:rsidR="00FE48D0" w:rsidRPr="006368CC" w:rsidRDefault="00FE48D0" w:rsidP="00FE48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1057D" w14:textId="226AA04E" w:rsidR="00FE48D0" w:rsidRPr="00E460B3" w:rsidRDefault="00FE48D0" w:rsidP="00FE48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C51B8" w14:textId="34AB15A8" w:rsidR="00FE48D0" w:rsidRPr="00E460B3" w:rsidRDefault="00FE48D0" w:rsidP="00FE48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7DA5C" w14:textId="77777777" w:rsidR="00FE48D0" w:rsidRPr="00E460B3" w:rsidRDefault="00FE48D0" w:rsidP="00FE48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FE48D0" w:rsidRPr="00E460B3" w14:paraId="4E3B3BBA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01CF4B9" w14:textId="77777777" w:rsidR="00FE48D0" w:rsidRPr="00AD471D" w:rsidRDefault="00FE48D0" w:rsidP="00FE48D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A8D08D" w:themeColor="accent6" w:themeTint="99"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F634C" w14:textId="58DD1C7D" w:rsidR="00FE48D0" w:rsidRPr="00E460B3" w:rsidRDefault="00FE48D0" w:rsidP="00FE48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105D7" w14:textId="591A167A" w:rsidR="00FE48D0" w:rsidRPr="00E460B3" w:rsidRDefault="00FE48D0" w:rsidP="00FE48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A01E3" w14:textId="321B3702" w:rsidR="00FE48D0" w:rsidRPr="00E460B3" w:rsidRDefault="00FE48D0" w:rsidP="00FE48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75A2D" w14:textId="77777777" w:rsidR="00FE48D0" w:rsidRPr="00E460B3" w:rsidRDefault="00FE48D0" w:rsidP="00FE48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FE48D0" w:rsidRPr="00E460B3" w14:paraId="5C42727F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346A49E" w14:textId="77777777" w:rsidR="00FE48D0" w:rsidRPr="00E460B3" w:rsidRDefault="00FE48D0" w:rsidP="00FE48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F1E12" w14:textId="21E542F6" w:rsidR="00FE48D0" w:rsidRPr="00E460B3" w:rsidRDefault="00FE48D0" w:rsidP="00FE48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167AA" w14:textId="7CD95823" w:rsidR="00FE48D0" w:rsidRPr="00E460B3" w:rsidRDefault="00FE48D0" w:rsidP="00FE48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2B768" w14:textId="1E7B5785" w:rsidR="00FE48D0" w:rsidRPr="00E460B3" w:rsidRDefault="00FE48D0" w:rsidP="00FE48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2D1AC" w14:textId="77777777" w:rsidR="00FE48D0" w:rsidRPr="00E460B3" w:rsidRDefault="00FE48D0" w:rsidP="00FE48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FE48D0" w:rsidRPr="00E460B3" w14:paraId="7770983A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A7F5301" w14:textId="77777777" w:rsidR="00FE48D0" w:rsidRPr="00E460B3" w:rsidRDefault="00FE48D0" w:rsidP="00FE4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691F" w14:textId="782625A6" w:rsidR="00FE48D0" w:rsidRPr="00E460B3" w:rsidRDefault="00FE48D0" w:rsidP="00FE48D0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Media esami a libera scelta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B52F" w14:textId="77777777" w:rsidR="00FE48D0" w:rsidRPr="00E460B3" w:rsidRDefault="00FE48D0" w:rsidP="00FE48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ADB4" w14:textId="77777777" w:rsidR="00FE48D0" w:rsidRPr="00E460B3" w:rsidRDefault="00FE48D0" w:rsidP="00FE48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BC63C" w14:textId="77777777" w:rsidR="00FE48D0" w:rsidRPr="00E460B3" w:rsidRDefault="00FE48D0" w:rsidP="00FE48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FE48D0" w:rsidRPr="00E460B3" w14:paraId="17A3FF59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6A79ABA0" w14:textId="77777777" w:rsidR="00FE48D0" w:rsidRPr="00E460B3" w:rsidRDefault="00FE48D0" w:rsidP="00FE48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DE42" w14:textId="31A03763" w:rsidR="00FE48D0" w:rsidRPr="00E460B3" w:rsidRDefault="00FE48D0" w:rsidP="00FE48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7671C" w14:textId="77777777" w:rsidR="00FE48D0" w:rsidRPr="00E460B3" w:rsidRDefault="00FE48D0" w:rsidP="00FE48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94E9" w14:textId="77777777" w:rsidR="00FE48D0" w:rsidRPr="00E460B3" w:rsidRDefault="00FE48D0" w:rsidP="00FE48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C6C50" w14:textId="77777777" w:rsidR="00FE48D0" w:rsidRPr="00E460B3" w:rsidRDefault="00FE48D0" w:rsidP="00FE48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FE48D0" w:rsidRPr="00E460B3" w14:paraId="6755755A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752E4B69" w14:textId="77777777" w:rsidR="00FE48D0" w:rsidRPr="00E460B3" w:rsidRDefault="00FE48D0" w:rsidP="00FE4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7C6D9" w14:textId="58BA1116" w:rsidR="00FE48D0" w:rsidRPr="00E460B3" w:rsidRDefault="00FE48D0" w:rsidP="00FE48D0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Diritto della comunicazione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435EE" w14:textId="77777777" w:rsidR="00FE48D0" w:rsidRPr="00E460B3" w:rsidRDefault="00FE48D0" w:rsidP="00FE4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proofErr w:type="spellStart"/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Jius</w:t>
            </w:r>
            <w:proofErr w:type="spellEnd"/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/01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5CB69" w14:textId="77777777" w:rsidR="00FE48D0" w:rsidRPr="00E460B3" w:rsidRDefault="00FE48D0" w:rsidP="00FE4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93224" w14:textId="77777777" w:rsidR="00FE48D0" w:rsidRPr="00E460B3" w:rsidRDefault="00FE48D0" w:rsidP="00FE4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FE48D0" w:rsidRPr="00E460B3" w14:paraId="2D840D09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5B0AE403" w14:textId="77777777" w:rsidR="00FE48D0" w:rsidRPr="00E460B3" w:rsidRDefault="00FE48D0" w:rsidP="00FE4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3FB93" w14:textId="0C0FF3DC" w:rsidR="00FE48D0" w:rsidRPr="00E460B3" w:rsidRDefault="00FE48D0" w:rsidP="00FE48D0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Comunicazione in Lingua   italiana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7163C" w14:textId="77777777" w:rsidR="00FE48D0" w:rsidRPr="00E460B3" w:rsidRDefault="00FE48D0" w:rsidP="00FE4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L-LIN/02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CE1DA" w14:textId="77777777" w:rsidR="00FE48D0" w:rsidRPr="00E460B3" w:rsidRDefault="00FE48D0" w:rsidP="00FE4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12ACF" w14:textId="77777777" w:rsidR="00FE48D0" w:rsidRPr="00E460B3" w:rsidRDefault="00FE48D0" w:rsidP="00FE4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FE48D0" w:rsidRPr="00E460B3" w14:paraId="0518FB1E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9ACC1F5" w14:textId="77777777" w:rsidR="00FE48D0" w:rsidRPr="00E460B3" w:rsidRDefault="00FE48D0" w:rsidP="00FE4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D0D6" w14:textId="4BDA1D8F" w:rsidR="00FE48D0" w:rsidRPr="00E460B3" w:rsidRDefault="00FE48D0" w:rsidP="00FE48D0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Lingua inglese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6EEA" w14:textId="77777777" w:rsidR="00FE48D0" w:rsidRPr="00E460B3" w:rsidRDefault="00FE48D0" w:rsidP="00FE4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L-LIN/02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0AA8" w14:textId="77777777" w:rsidR="00FE48D0" w:rsidRPr="00E460B3" w:rsidRDefault="00FE48D0" w:rsidP="00FE4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DAE6B" w14:textId="77777777" w:rsidR="00FE48D0" w:rsidRPr="00E460B3" w:rsidRDefault="00FE48D0" w:rsidP="00FE4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FE48D0" w:rsidRPr="00E460B3" w14:paraId="4FA84174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2E9B71F" w14:textId="77777777" w:rsidR="00FE48D0" w:rsidRPr="00E460B3" w:rsidRDefault="00FE48D0" w:rsidP="00FE4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662E0" w14:textId="439980A9" w:rsidR="00FE48D0" w:rsidRPr="00E460B3" w:rsidRDefault="00FE48D0" w:rsidP="00FE48D0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Stage aziendale o in  laboratorio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EEF6" w14:textId="77777777" w:rsidR="00FE48D0" w:rsidRPr="00E460B3" w:rsidRDefault="00FE48D0" w:rsidP="00FE4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2710" w14:textId="77777777" w:rsidR="00FE48D0" w:rsidRPr="00E460B3" w:rsidRDefault="00FE48D0" w:rsidP="00FE4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66688" w14:textId="77777777" w:rsidR="00FE48D0" w:rsidRPr="00E460B3" w:rsidRDefault="00FE48D0" w:rsidP="00FE4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FE48D0" w:rsidRPr="00E460B3" w14:paraId="1038DA10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C4576B3" w14:textId="77777777" w:rsidR="00FE48D0" w:rsidRPr="00E460B3" w:rsidRDefault="00FE48D0" w:rsidP="00FE4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3D503" w14:textId="0B231767" w:rsidR="00FE48D0" w:rsidRPr="00E460B3" w:rsidRDefault="00FE48D0" w:rsidP="00FE48D0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Prova finale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8DB6" w14:textId="77777777" w:rsidR="00FE48D0" w:rsidRPr="00E460B3" w:rsidRDefault="00FE48D0" w:rsidP="00FE4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4CBE" w14:textId="77777777" w:rsidR="00FE48D0" w:rsidRPr="00E460B3" w:rsidRDefault="00FE48D0" w:rsidP="00FE4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8F5C1" w14:textId="77777777" w:rsidR="00FE48D0" w:rsidRPr="00E460B3" w:rsidRDefault="00FE48D0" w:rsidP="00FE4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FE48D0" w:rsidRPr="00E460B3" w14:paraId="5FBBFA09" w14:textId="77777777" w:rsidTr="00773983">
        <w:tblPrEx>
          <w:jc w:val="left"/>
        </w:tblPrEx>
        <w:trPr>
          <w:gridAfter w:val="1"/>
          <w:wAfter w:w="260" w:type="dxa"/>
          <w:trHeight w:val="293"/>
        </w:trPr>
        <w:tc>
          <w:tcPr>
            <w:tcW w:w="43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2C9C12C" w14:textId="77777777" w:rsidR="00FE48D0" w:rsidRPr="00E460B3" w:rsidRDefault="00FE48D0" w:rsidP="00FE4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4F55" w14:textId="6FE79847" w:rsidR="00FE48D0" w:rsidRPr="00E460B3" w:rsidRDefault="00FE48D0" w:rsidP="00FE48D0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CFU TOTALI</w:t>
            </w: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6093" w14:textId="77777777" w:rsidR="00FE48D0" w:rsidRPr="00E460B3" w:rsidRDefault="00FE48D0" w:rsidP="00FE4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A212" w14:textId="77777777" w:rsidR="00FE48D0" w:rsidRPr="00E460B3" w:rsidRDefault="00FE48D0" w:rsidP="00FE4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16F00" w14:textId="77777777" w:rsidR="00FE48D0" w:rsidRPr="00E460B3" w:rsidRDefault="00FE48D0" w:rsidP="00FE4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</w:tbl>
    <w:p w14:paraId="122CBC90" w14:textId="77777777" w:rsidR="00DC2032" w:rsidRDefault="006639C5" w:rsidP="00DC2032">
      <w:pPr>
        <w:spacing w:after="0" w:line="240" w:lineRule="auto"/>
        <w:rPr>
          <w:rFonts w:ascii="Arial Narrow" w:eastAsia="Times New Roman" w:hAnsi="Arial Narrow" w:cs="Calibri"/>
          <w:b/>
          <w:bCs/>
          <w:color w:val="375623"/>
          <w:sz w:val="20"/>
          <w:szCs w:val="20"/>
          <w:lang w:eastAsia="it-IT"/>
        </w:rPr>
      </w:pPr>
      <w:r w:rsidRPr="004647EF">
        <w:rPr>
          <w:rFonts w:ascii="Arial Narrow" w:eastAsia="Times New Roman" w:hAnsi="Arial Narrow" w:cs="Calibri"/>
          <w:color w:val="375623"/>
          <w:sz w:val="20"/>
          <w:szCs w:val="20"/>
          <w:lang w:eastAsia="it-IT"/>
        </w:rPr>
        <w:t xml:space="preserve">            </w:t>
      </w:r>
      <w:r w:rsidR="00DC2032" w:rsidRPr="00C16C80">
        <w:rPr>
          <w:rFonts w:ascii="Arial Narrow" w:eastAsia="Times New Roman" w:hAnsi="Arial Narrow" w:cs="Calibri"/>
          <w:b/>
          <w:bCs/>
          <w:color w:val="375623"/>
          <w:sz w:val="20"/>
          <w:szCs w:val="20"/>
          <w:lang w:eastAsia="it-IT"/>
        </w:rPr>
        <w:t xml:space="preserve">            O: Obbligatori          </w:t>
      </w:r>
      <w:r w:rsidR="00DC2032">
        <w:rPr>
          <w:rFonts w:ascii="Arial Narrow" w:eastAsia="Times New Roman" w:hAnsi="Arial Narrow" w:cs="Calibri"/>
          <w:b/>
          <w:bCs/>
          <w:color w:val="375623"/>
          <w:sz w:val="20"/>
          <w:szCs w:val="20"/>
          <w:lang w:eastAsia="it-IT"/>
        </w:rPr>
        <w:t xml:space="preserve">             </w:t>
      </w:r>
      <w:r w:rsidR="00DC2032" w:rsidRPr="00C16C80">
        <w:rPr>
          <w:rFonts w:ascii="Arial Narrow" w:eastAsia="Times New Roman" w:hAnsi="Arial Narrow" w:cs="Calibri"/>
          <w:b/>
          <w:bCs/>
          <w:color w:val="375623"/>
          <w:sz w:val="20"/>
          <w:szCs w:val="20"/>
          <w:lang w:eastAsia="it-IT"/>
        </w:rPr>
        <w:t xml:space="preserve">   </w:t>
      </w:r>
      <w:r w:rsidR="00DC2032">
        <w:rPr>
          <w:rFonts w:ascii="Arial Narrow" w:eastAsia="Times New Roman" w:hAnsi="Arial Narrow" w:cs="Calibri"/>
          <w:b/>
          <w:bCs/>
          <w:color w:val="375623"/>
          <w:sz w:val="20"/>
          <w:szCs w:val="20"/>
          <w:lang w:eastAsia="it-IT"/>
        </w:rPr>
        <w:t>C:Comuni</w:t>
      </w:r>
      <w:r w:rsidR="00DC2032" w:rsidRPr="00C16C80">
        <w:rPr>
          <w:rFonts w:ascii="Arial Narrow" w:eastAsia="Times New Roman" w:hAnsi="Arial Narrow" w:cs="Calibri"/>
          <w:b/>
          <w:bCs/>
          <w:color w:val="375623"/>
          <w:sz w:val="20"/>
          <w:szCs w:val="20"/>
          <w:lang w:eastAsia="it-IT"/>
        </w:rPr>
        <w:t xml:space="preserve">   </w:t>
      </w:r>
      <w:r w:rsidR="00DC2032">
        <w:rPr>
          <w:rFonts w:ascii="Arial Narrow" w:eastAsia="Times New Roman" w:hAnsi="Arial Narrow" w:cs="Calibri"/>
          <w:b/>
          <w:bCs/>
          <w:color w:val="375623"/>
          <w:sz w:val="20"/>
          <w:szCs w:val="20"/>
          <w:lang w:eastAsia="it-IT"/>
        </w:rPr>
        <w:t xml:space="preserve">                       </w:t>
      </w:r>
      <w:r w:rsidR="00DC2032" w:rsidRPr="00C16C80">
        <w:rPr>
          <w:rFonts w:ascii="Arial Narrow" w:eastAsia="Times New Roman" w:hAnsi="Arial Narrow" w:cs="Calibri"/>
          <w:b/>
          <w:bCs/>
          <w:color w:val="375623"/>
          <w:sz w:val="20"/>
          <w:szCs w:val="20"/>
          <w:lang w:eastAsia="it-IT"/>
        </w:rPr>
        <w:t xml:space="preserve"> I: </w:t>
      </w:r>
      <w:r w:rsidR="00DC2032">
        <w:rPr>
          <w:rFonts w:ascii="Arial Narrow" w:eastAsia="Times New Roman" w:hAnsi="Arial Narrow" w:cs="Calibri"/>
          <w:b/>
          <w:bCs/>
          <w:color w:val="375623"/>
          <w:sz w:val="20"/>
          <w:szCs w:val="20"/>
          <w:lang w:eastAsia="it-IT"/>
        </w:rPr>
        <w:t>I</w:t>
      </w:r>
      <w:r w:rsidR="00DC2032" w:rsidRPr="00C16C80">
        <w:rPr>
          <w:rFonts w:ascii="Arial Narrow" w:eastAsia="Times New Roman" w:hAnsi="Arial Narrow" w:cs="Calibri"/>
          <w:b/>
          <w:bCs/>
          <w:color w:val="375623"/>
          <w:sz w:val="20"/>
          <w:szCs w:val="20"/>
          <w:lang w:eastAsia="it-IT"/>
        </w:rPr>
        <w:t>ndirizzo</w:t>
      </w:r>
    </w:p>
    <w:p w14:paraId="3D5EC4CA" w14:textId="594A9104" w:rsidR="006639C5" w:rsidRPr="004647EF" w:rsidRDefault="006639C5" w:rsidP="006639C5">
      <w:pPr>
        <w:rPr>
          <w:b/>
          <w:bCs/>
        </w:rPr>
      </w:pPr>
    </w:p>
    <w:p w14:paraId="7A861E72" w14:textId="37B20A9D" w:rsidR="006639C5" w:rsidRPr="00162724" w:rsidRDefault="006639C5" w:rsidP="006639C5">
      <w:pPr>
        <w:rPr>
          <w:rFonts w:ascii="Verdana" w:hAnsi="Verdana"/>
          <w:b/>
          <w:bCs/>
          <w:color w:val="333333"/>
          <w:sz w:val="17"/>
          <w:szCs w:val="17"/>
          <w:shd w:val="clear" w:color="auto" w:fill="FFFFFF"/>
        </w:rPr>
      </w:pPr>
      <w:r>
        <w:rPr>
          <w:b/>
          <w:bCs/>
        </w:rPr>
        <w:t xml:space="preserve">            </w:t>
      </w:r>
      <w:r w:rsidRPr="00162724">
        <w:rPr>
          <w:rFonts w:ascii="Verdana" w:hAnsi="Verdana"/>
          <w:b/>
          <w:bCs/>
          <w:color w:val="333333"/>
          <w:sz w:val="17"/>
          <w:szCs w:val="17"/>
          <w:shd w:val="clear" w:color="auto" w:fill="FFFFFF"/>
        </w:rPr>
        <w:t>NOTE: _____________________________________________________________________</w:t>
      </w:r>
    </w:p>
    <w:p w14:paraId="064AF1E1" w14:textId="77777777" w:rsidR="006639C5" w:rsidRDefault="006639C5" w:rsidP="006639C5">
      <w:pPr>
        <w:rPr>
          <w:b/>
        </w:rPr>
      </w:pPr>
    </w:p>
    <w:p w14:paraId="042DFEF6" w14:textId="77777777" w:rsidR="006639C5" w:rsidRPr="00421321" w:rsidRDefault="006639C5" w:rsidP="006639C5">
      <w:pPr>
        <w:rPr>
          <w:b/>
        </w:rPr>
      </w:pPr>
      <w:r>
        <w:rPr>
          <w:b/>
        </w:rPr>
        <w:t xml:space="preserve">           Data: _______________________</w:t>
      </w:r>
      <w:r>
        <w:rPr>
          <w:b/>
        </w:rPr>
        <w:tab/>
      </w:r>
      <w:r>
        <w:rPr>
          <w:b/>
        </w:rPr>
        <w:tab/>
        <w:t xml:space="preserve">                Firma: _____________________________</w:t>
      </w:r>
    </w:p>
    <w:sectPr w:rsidR="006639C5" w:rsidRPr="00421321" w:rsidSect="00970581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FC578" w14:textId="77777777" w:rsidR="00413CD8" w:rsidRDefault="00413CD8" w:rsidP="00970581">
      <w:pPr>
        <w:spacing w:after="0" w:line="240" w:lineRule="auto"/>
      </w:pPr>
      <w:r>
        <w:separator/>
      </w:r>
    </w:p>
  </w:endnote>
  <w:endnote w:type="continuationSeparator" w:id="0">
    <w:p w14:paraId="78461310" w14:textId="77777777" w:rsidR="00413CD8" w:rsidRDefault="00413CD8" w:rsidP="00970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F66F3" w14:textId="77777777" w:rsidR="00413CD8" w:rsidRDefault="00413CD8" w:rsidP="00970581">
      <w:pPr>
        <w:spacing w:after="0" w:line="240" w:lineRule="auto"/>
      </w:pPr>
      <w:r>
        <w:separator/>
      </w:r>
    </w:p>
  </w:footnote>
  <w:footnote w:type="continuationSeparator" w:id="0">
    <w:p w14:paraId="43280801" w14:textId="77777777" w:rsidR="00413CD8" w:rsidRDefault="00413CD8" w:rsidP="00970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51F18" w14:textId="77777777" w:rsidR="00970581" w:rsidRPr="00CA1EB2" w:rsidRDefault="00CA1EB2" w:rsidP="00CA1EB2">
    <w:pPr>
      <w:pStyle w:val="Header"/>
      <w:tabs>
        <w:tab w:val="left" w:pos="709"/>
      </w:tabs>
      <w:spacing w:line="276" w:lineRule="auto"/>
      <w:ind w:right="-14"/>
      <w:rPr>
        <w:rFonts w:ascii="Times New Roman" w:hAnsi="Times New Roman"/>
        <w:smallCaps/>
        <w:spacing w:val="20"/>
        <w:sz w:val="20"/>
        <w:szCs w:val="20"/>
      </w:rPr>
    </w:pPr>
    <w:r w:rsidRPr="00CA1EB2">
      <w:rPr>
        <w:rFonts w:ascii="Times New Roman" w:hAnsi="Times New Roman"/>
        <w:smallCaps/>
        <w:noProof/>
        <w:spacing w:val="20"/>
        <w:sz w:val="20"/>
        <w:szCs w:val="20"/>
        <w:lang w:eastAsia="it-IT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CF7B00A" wp14:editId="75295B14">
              <wp:simplePos x="0" y="0"/>
              <wp:positionH relativeFrom="column">
                <wp:posOffset>17145</wp:posOffset>
              </wp:positionH>
              <wp:positionV relativeFrom="paragraph">
                <wp:posOffset>15875</wp:posOffset>
              </wp:positionV>
              <wp:extent cx="2360930" cy="1404620"/>
              <wp:effectExtent l="0" t="0" r="27940" b="10795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7FA63" w14:textId="77777777" w:rsidR="00CA1EB2" w:rsidRDefault="00CA1EB2">
                          <w:r>
                            <w:rPr>
                              <w:rFonts w:ascii="Times New Roman" w:hAnsi="Times New Roman"/>
                              <w:smallCaps/>
                              <w:noProof/>
                              <w:spacing w:val="20"/>
                              <w:sz w:val="28"/>
                              <w:lang w:eastAsia="it-IT"/>
                            </w:rPr>
                            <w:drawing>
                              <wp:inline distT="0" distB="0" distL="0" distR="0" wp14:anchorId="31BDB77F" wp14:editId="5635400D">
                                <wp:extent cx="2443480" cy="645777"/>
                                <wp:effectExtent l="0" t="0" r="0" b="2540"/>
                                <wp:docPr id="1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 TV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43480" cy="64577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F7B00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style="position:absolute;margin-left:1.35pt;margin-top:1.2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" strokecolor="white [3212]">
              <v:textbox style="mso-fit-shape-to-text:t">
                <w:txbxContent>
                  <w:p w14:paraId="4E97FA63" w14:textId="77777777" w:rsidR="00CA1EB2" w:rsidRDefault="00CA1EB2">
                    <w:r>
                      <w:rPr>
                        <w:rFonts w:ascii="Times New Roman" w:hAnsi="Times New Roman"/>
                        <w:smallCaps/>
                        <w:noProof/>
                        <w:spacing w:val="20"/>
                        <w:sz w:val="28"/>
                        <w:lang w:eastAsia="it-IT"/>
                      </w:rPr>
                      <w:drawing>
                        <wp:inline distT="0" distB="0" distL="0" distR="0" wp14:anchorId="31BDB77F" wp14:editId="5635400D">
                          <wp:extent cx="2443480" cy="645777"/>
                          <wp:effectExtent l="0" t="0" r="0" b="2540"/>
                          <wp:docPr id="1" name="Immagin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 TV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43480" cy="64577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70581" w:rsidRPr="00CA1EB2">
      <w:rPr>
        <w:rFonts w:ascii="Times New Roman" w:hAnsi="Times New Roman"/>
        <w:smallCaps/>
        <w:spacing w:val="20"/>
        <w:sz w:val="20"/>
        <w:szCs w:val="20"/>
      </w:rPr>
      <w:t>Corso di Laurea in</w:t>
    </w:r>
  </w:p>
  <w:p w14:paraId="64668108" w14:textId="77777777" w:rsidR="00970581" w:rsidRPr="00CA1EB2" w:rsidRDefault="00CA1EB2" w:rsidP="00CA1EB2">
    <w:pPr>
      <w:pStyle w:val="Header"/>
      <w:tabs>
        <w:tab w:val="left" w:pos="709"/>
      </w:tabs>
      <w:spacing w:line="276" w:lineRule="auto"/>
      <w:ind w:left="1134" w:right="-14"/>
      <w:rPr>
        <w:rFonts w:ascii="Times New Roman" w:hAnsi="Times New Roman"/>
        <w:spacing w:val="20"/>
        <w:sz w:val="20"/>
        <w:szCs w:val="20"/>
      </w:rPr>
    </w:pPr>
    <w:r w:rsidRPr="00CA1EB2">
      <w:rPr>
        <w:rFonts w:ascii="Times New Roman" w:hAnsi="Times New Roman"/>
        <w:spacing w:val="20"/>
        <w:sz w:val="20"/>
        <w:szCs w:val="20"/>
      </w:rPr>
      <w:t xml:space="preserve">SCIENZE E TECNOLOGIE PER I </w:t>
    </w:r>
    <w:r w:rsidR="00970581" w:rsidRPr="00CA1EB2">
      <w:rPr>
        <w:rFonts w:ascii="Times New Roman" w:hAnsi="Times New Roman"/>
        <w:spacing w:val="20"/>
        <w:sz w:val="20"/>
        <w:szCs w:val="20"/>
      </w:rPr>
      <w:t>MEDIA</w:t>
    </w:r>
  </w:p>
  <w:p w14:paraId="4B70FB47" w14:textId="77777777" w:rsidR="00970581" w:rsidRPr="00CA1EB2" w:rsidRDefault="00970581" w:rsidP="00CA1EB2">
    <w:pPr>
      <w:pStyle w:val="Header"/>
      <w:tabs>
        <w:tab w:val="left" w:pos="709"/>
      </w:tabs>
      <w:spacing w:line="276" w:lineRule="auto"/>
      <w:ind w:left="1134" w:right="-14"/>
      <w:rPr>
        <w:rFonts w:ascii="Times New Roman" w:hAnsi="Times New Roman"/>
        <w:smallCaps/>
        <w:spacing w:val="14"/>
        <w:sz w:val="20"/>
        <w:szCs w:val="20"/>
      </w:rPr>
    </w:pPr>
    <w:r w:rsidRPr="00CA1EB2">
      <w:rPr>
        <w:rFonts w:ascii="Times New Roman" w:hAnsi="Times New Roman"/>
        <w:smallCaps/>
        <w:spacing w:val="14"/>
        <w:sz w:val="20"/>
        <w:szCs w:val="20"/>
      </w:rPr>
      <w:t>UNIVERSITA` DEGLI STUDI DI ROMA "TOR VERGATA"</w:t>
    </w:r>
  </w:p>
  <w:p w14:paraId="4864B7CC" w14:textId="77777777" w:rsidR="00970581" w:rsidRPr="00CA1EB2" w:rsidRDefault="00970581" w:rsidP="00CA1EB2">
    <w:pPr>
      <w:pStyle w:val="Header"/>
      <w:tabs>
        <w:tab w:val="clear" w:pos="4819"/>
        <w:tab w:val="left" w:pos="709"/>
        <w:tab w:val="center" w:pos="1134"/>
      </w:tabs>
      <w:spacing w:line="276" w:lineRule="auto"/>
      <w:ind w:left="1134" w:right="-14"/>
      <w:rPr>
        <w:rFonts w:ascii="Times New Roman" w:hAnsi="Times New Roman"/>
        <w:smallCaps/>
        <w:spacing w:val="20"/>
        <w:sz w:val="20"/>
        <w:szCs w:val="20"/>
      </w:rPr>
    </w:pPr>
    <w:r w:rsidRPr="00CA1EB2">
      <w:rPr>
        <w:rFonts w:ascii="Times New Roman" w:hAnsi="Times New Roman"/>
        <w:smallCaps/>
        <w:spacing w:val="20"/>
        <w:sz w:val="20"/>
        <w:szCs w:val="20"/>
      </w:rPr>
      <w:t>di Scienze Matematiche, Fisiche e Naturali</w:t>
    </w:r>
  </w:p>
  <w:p w14:paraId="5AEBE141" w14:textId="77777777" w:rsidR="00970581" w:rsidRDefault="00970581">
    <w:pPr>
      <w:pStyle w:val="Header"/>
    </w:pPr>
  </w:p>
  <w:p w14:paraId="262D53C8" w14:textId="77777777" w:rsidR="00970581" w:rsidRDefault="009705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3F6"/>
    <w:rsid w:val="00005F8F"/>
    <w:rsid w:val="00032B7C"/>
    <w:rsid w:val="00071ADA"/>
    <w:rsid w:val="00091641"/>
    <w:rsid w:val="000A59F7"/>
    <w:rsid w:val="000E0A77"/>
    <w:rsid w:val="000F1C40"/>
    <w:rsid w:val="001657A9"/>
    <w:rsid w:val="001872C5"/>
    <w:rsid w:val="001B2376"/>
    <w:rsid w:val="00256819"/>
    <w:rsid w:val="0028048E"/>
    <w:rsid w:val="002B3273"/>
    <w:rsid w:val="002F30FA"/>
    <w:rsid w:val="00314F47"/>
    <w:rsid w:val="00344AD6"/>
    <w:rsid w:val="003B75A8"/>
    <w:rsid w:val="003C0AA4"/>
    <w:rsid w:val="00413CD8"/>
    <w:rsid w:val="00417B9D"/>
    <w:rsid w:val="00421321"/>
    <w:rsid w:val="004647EF"/>
    <w:rsid w:val="004D2548"/>
    <w:rsid w:val="004E2DB3"/>
    <w:rsid w:val="0051012E"/>
    <w:rsid w:val="00510AFD"/>
    <w:rsid w:val="005173FB"/>
    <w:rsid w:val="005F685A"/>
    <w:rsid w:val="006368CC"/>
    <w:rsid w:val="006639C5"/>
    <w:rsid w:val="00691F11"/>
    <w:rsid w:val="006B33F6"/>
    <w:rsid w:val="006C4E43"/>
    <w:rsid w:val="006C574A"/>
    <w:rsid w:val="006D04E8"/>
    <w:rsid w:val="006D3033"/>
    <w:rsid w:val="00715B49"/>
    <w:rsid w:val="00773983"/>
    <w:rsid w:val="00810D92"/>
    <w:rsid w:val="008C090C"/>
    <w:rsid w:val="008D5CA9"/>
    <w:rsid w:val="00900747"/>
    <w:rsid w:val="00916042"/>
    <w:rsid w:val="00970581"/>
    <w:rsid w:val="00983176"/>
    <w:rsid w:val="00983735"/>
    <w:rsid w:val="00987C9F"/>
    <w:rsid w:val="00A1542D"/>
    <w:rsid w:val="00A324A5"/>
    <w:rsid w:val="00A6213E"/>
    <w:rsid w:val="00A87121"/>
    <w:rsid w:val="00AD2A90"/>
    <w:rsid w:val="00B32D7F"/>
    <w:rsid w:val="00B3510F"/>
    <w:rsid w:val="00BB7456"/>
    <w:rsid w:val="00C055E6"/>
    <w:rsid w:val="00C33590"/>
    <w:rsid w:val="00C641A9"/>
    <w:rsid w:val="00C8286F"/>
    <w:rsid w:val="00CA1EB2"/>
    <w:rsid w:val="00CD270E"/>
    <w:rsid w:val="00D110A1"/>
    <w:rsid w:val="00DB56B1"/>
    <w:rsid w:val="00DC2032"/>
    <w:rsid w:val="00E26098"/>
    <w:rsid w:val="00E4495A"/>
    <w:rsid w:val="00E460B3"/>
    <w:rsid w:val="00ED3608"/>
    <w:rsid w:val="00EE6E33"/>
    <w:rsid w:val="00F47BEE"/>
    <w:rsid w:val="00F56583"/>
    <w:rsid w:val="00F61ECA"/>
    <w:rsid w:val="00F6293C"/>
    <w:rsid w:val="00F6302A"/>
    <w:rsid w:val="00F650CA"/>
    <w:rsid w:val="00FA7191"/>
    <w:rsid w:val="00FB46FD"/>
    <w:rsid w:val="00FD2DD7"/>
    <w:rsid w:val="00FE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9755D"/>
  <w15:docId w15:val="{35AE9745-53AB-4F63-A8A5-61A896B6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05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581"/>
  </w:style>
  <w:style w:type="paragraph" w:styleId="Footer">
    <w:name w:val="footer"/>
    <w:basedOn w:val="Normal"/>
    <w:link w:val="FooterChar"/>
    <w:uiPriority w:val="99"/>
    <w:unhideWhenUsed/>
    <w:rsid w:val="009705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581"/>
  </w:style>
  <w:style w:type="paragraph" w:styleId="BalloonText">
    <w:name w:val="Balloon Text"/>
    <w:basedOn w:val="Normal"/>
    <w:link w:val="BalloonTextChar"/>
    <w:uiPriority w:val="99"/>
    <w:semiHidden/>
    <w:unhideWhenUsed/>
    <w:rsid w:val="00970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5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0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giammarresi</dc:creator>
  <cp:keywords/>
  <dc:description/>
  <cp:lastModifiedBy>francesca pelosi</cp:lastModifiedBy>
  <cp:revision>5</cp:revision>
  <cp:lastPrinted>2022-03-01T08:44:00Z</cp:lastPrinted>
  <dcterms:created xsi:type="dcterms:W3CDTF">2022-02-15T14:07:00Z</dcterms:created>
  <dcterms:modified xsi:type="dcterms:W3CDTF">2022-03-07T14:39:00Z</dcterms:modified>
</cp:coreProperties>
</file>